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C64AEB" w:rsidP="00C64AEB">
      <w:pPr>
        <w:autoSpaceDE w:val="0"/>
        <w:autoSpaceDN w:val="0"/>
        <w:adjustRightInd w:val="0"/>
        <w:spacing w:line="240" w:lineRule="auto"/>
        <w:jc w:val="right"/>
        <w:rPr>
          <w:b/>
          <w:bCs/>
          <w:sz w:val="20"/>
          <w:szCs w:val="20"/>
        </w:rPr>
      </w:pPr>
      <w:r w:rsidRPr="00C64AEB">
        <w:rPr>
          <w:b/>
          <w:bCs/>
          <w:sz w:val="20"/>
          <w:szCs w:val="20"/>
        </w:rPr>
        <w:t>Case Detection Tool – 8c</w:t>
      </w: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031BCC">
        <w:rPr>
          <w:b/>
          <w:bCs/>
          <w:sz w:val="28"/>
          <w:szCs w:val="28"/>
        </w:rPr>
        <w:t>&lt;</w:t>
      </w:r>
      <w:proofErr w:type="gramStart"/>
      <w:r w:rsidRPr="00031BCC">
        <w:rPr>
          <w:b/>
          <w:bCs/>
          <w:sz w:val="28"/>
          <w:szCs w:val="28"/>
        </w:rPr>
        <w:t>insert</w:t>
      </w:r>
      <w:proofErr w:type="gramEnd"/>
      <w:r w:rsidRPr="00031BCC">
        <w:rPr>
          <w:b/>
          <w:bCs/>
          <w:sz w:val="28"/>
          <w:szCs w:val="28"/>
        </w:rPr>
        <w:t xml:space="preserve"> year&gt; TB Case Closeout Form</w:t>
      </w:r>
    </w:p>
    <w:p w:rsidR="000111CE" w:rsidRDefault="000111CE" w:rsidP="00031BC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31BCC" w:rsidRDefault="00031BCC" w:rsidP="00031BC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Please review the following information, and confirm that it is correct with your signature at the bottom of this page. Please contact the TB Registry &lt;insert phone number&gt; if any of this information is incorrect.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  <w:rPr>
          <w:sz w:val="32"/>
          <w:szCs w:val="32"/>
        </w:rPr>
      </w:pP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  <w:r w:rsidRPr="00031BCC">
        <w:t xml:space="preserve">Local Health Jurisdiction: </w:t>
      </w:r>
      <w:r w:rsidRPr="00031BCC">
        <w:rPr>
          <w:b/>
        </w:rPr>
        <w:t>&lt;insert jurisdiction&gt;</w:t>
      </w:r>
      <w:bookmarkStart w:id="0" w:name="_GoBack"/>
      <w:bookmarkEnd w:id="0"/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  <w:rPr>
          <w:b/>
        </w:rPr>
      </w:pPr>
      <w:r w:rsidRPr="00031BCC">
        <w:t xml:space="preserve">Our records indicate that you have </w:t>
      </w:r>
      <w:r w:rsidRPr="00031BCC">
        <w:rPr>
          <w:b/>
        </w:rPr>
        <w:t>&lt;insert number&gt;</w:t>
      </w:r>
      <w:r w:rsidRPr="00031BCC">
        <w:rPr>
          <w:rFonts w:ascii="Arial" w:hAnsi="Arial" w:cs="Arial"/>
          <w:b/>
          <w:bCs/>
        </w:rPr>
        <w:t xml:space="preserve"> </w:t>
      </w:r>
      <w:r w:rsidRPr="00031BCC">
        <w:t xml:space="preserve">counted TB case(s) for </w:t>
      </w:r>
      <w:r w:rsidRPr="00031BCC">
        <w:rPr>
          <w:b/>
        </w:rPr>
        <w:t>&lt;insert year&gt;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31BCC">
        <w:t xml:space="preserve">Highest state case number for </w:t>
      </w:r>
      <w:r w:rsidRPr="00031BCC">
        <w:rPr>
          <w:b/>
        </w:rPr>
        <w:t>&lt;insert year</w:t>
      </w:r>
      <w:proofErr w:type="gramStart"/>
      <w:r w:rsidRPr="00031BCC">
        <w:rPr>
          <w:b/>
        </w:rPr>
        <w:t>&gt;</w:t>
      </w:r>
      <w:r w:rsidRPr="00031BCC">
        <w:t>:</w:t>
      </w:r>
      <w:proofErr w:type="gramEnd"/>
      <w:r w:rsidRPr="00031BCC">
        <w:t xml:space="preserve"> </w:t>
      </w:r>
      <w:r w:rsidRPr="00031BCC">
        <w:rPr>
          <w:b/>
        </w:rPr>
        <w:t>&lt;insert highest state case number&gt;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031BCC">
        <w:t xml:space="preserve">MDR Cases in </w:t>
      </w:r>
      <w:r w:rsidRPr="00031BCC">
        <w:rPr>
          <w:b/>
        </w:rPr>
        <w:t>&lt;insert year</w:t>
      </w:r>
      <w:proofErr w:type="gramStart"/>
      <w:r w:rsidRPr="00031BCC">
        <w:rPr>
          <w:b/>
        </w:rPr>
        <w:t>&gt;</w:t>
      </w:r>
      <w:r w:rsidRPr="00031BCC">
        <w:t>:</w:t>
      </w:r>
      <w:proofErr w:type="gramEnd"/>
      <w:r w:rsidRPr="00031BCC">
        <w:t xml:space="preserve"> </w:t>
      </w:r>
      <w:r>
        <w:rPr>
          <w:b/>
        </w:rPr>
        <w:t xml:space="preserve">&lt;insert </w:t>
      </w:r>
      <w:r w:rsidRPr="00031BCC">
        <w:rPr>
          <w:b/>
        </w:rPr>
        <w:t>case numbers&gt;</w:t>
      </w:r>
      <w:r>
        <w:t xml:space="preserve"> 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  <w:r w:rsidRPr="00031BCC">
        <w:t xml:space="preserve">Other (Non-countable) TB Cases: </w:t>
      </w:r>
      <w:r w:rsidRPr="00031BCC">
        <w:rPr>
          <w:b/>
        </w:rPr>
        <w:t>&lt;insert case numbers&gt;</w:t>
      </w:r>
      <w:r>
        <w:t xml:space="preserve"> 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Default="00C64AEB" w:rsidP="00031BCC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.3pt;width:457.5pt;height:0;z-index:251658240" o:connectortype="straight"/>
        </w:pict>
      </w: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31BCC">
        <w:rPr>
          <w:b/>
          <w:sz w:val="28"/>
          <w:szCs w:val="28"/>
        </w:rPr>
        <w:t>Missing State Case Numbers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Default="00031BCC" w:rsidP="000111CE">
      <w:pPr>
        <w:autoSpaceDE w:val="0"/>
        <w:autoSpaceDN w:val="0"/>
        <w:adjustRightInd w:val="0"/>
        <w:spacing w:line="240" w:lineRule="auto"/>
        <w:jc w:val="center"/>
      </w:pPr>
      <w:r>
        <w:t>P</w:t>
      </w:r>
      <w:r w:rsidRPr="00031BCC">
        <w:t>lease indicate the reason for missing</w:t>
      </w:r>
      <w:r>
        <w:t xml:space="preserve"> </w:t>
      </w:r>
      <w:r w:rsidRPr="00031BCC">
        <w:t>numbers if not already listed</w:t>
      </w:r>
      <w:r w:rsidR="000111CE">
        <w:t>.</w:t>
      </w:r>
      <w:r>
        <w:t xml:space="preserve">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5130"/>
      </w:tblGrid>
      <w:tr w:rsidR="00031BCC" w:rsidTr="000111CE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031BCC" w:rsidRPr="00031BCC" w:rsidRDefault="00031BCC" w:rsidP="00011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1BCC">
              <w:rPr>
                <w:b/>
              </w:rPr>
              <w:t>State Case Number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031BCC" w:rsidRPr="00031BCC" w:rsidRDefault="00031BCC" w:rsidP="000111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1BCC">
              <w:rPr>
                <w:b/>
              </w:rPr>
              <w:t>Reason</w:t>
            </w:r>
            <w:r w:rsidR="000111CE">
              <w:rPr>
                <w:b/>
              </w:rPr>
              <w:t xml:space="preserve"> Why It Is Missing</w:t>
            </w:r>
          </w:p>
        </w:tc>
      </w:tr>
      <w:tr w:rsidR="00031BCC" w:rsidTr="000111CE">
        <w:trPr>
          <w:jc w:val="center"/>
        </w:trPr>
        <w:tc>
          <w:tcPr>
            <w:tcW w:w="2538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  <w:tc>
          <w:tcPr>
            <w:tcW w:w="5130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</w:tr>
      <w:tr w:rsidR="00031BCC" w:rsidTr="000111CE">
        <w:trPr>
          <w:jc w:val="center"/>
        </w:trPr>
        <w:tc>
          <w:tcPr>
            <w:tcW w:w="2538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  <w:tc>
          <w:tcPr>
            <w:tcW w:w="5130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</w:tr>
      <w:tr w:rsidR="00031BCC" w:rsidTr="000111CE">
        <w:trPr>
          <w:jc w:val="center"/>
        </w:trPr>
        <w:tc>
          <w:tcPr>
            <w:tcW w:w="2538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  <w:tc>
          <w:tcPr>
            <w:tcW w:w="5130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</w:tr>
      <w:tr w:rsidR="00031BCC" w:rsidTr="000111CE">
        <w:trPr>
          <w:jc w:val="center"/>
        </w:trPr>
        <w:tc>
          <w:tcPr>
            <w:tcW w:w="2538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  <w:tc>
          <w:tcPr>
            <w:tcW w:w="5130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</w:tr>
      <w:tr w:rsidR="00031BCC" w:rsidTr="000111CE">
        <w:trPr>
          <w:jc w:val="center"/>
        </w:trPr>
        <w:tc>
          <w:tcPr>
            <w:tcW w:w="2538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  <w:tc>
          <w:tcPr>
            <w:tcW w:w="5130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</w:tr>
      <w:tr w:rsidR="00031BCC" w:rsidTr="000111CE">
        <w:trPr>
          <w:jc w:val="center"/>
        </w:trPr>
        <w:tc>
          <w:tcPr>
            <w:tcW w:w="2538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  <w:tc>
          <w:tcPr>
            <w:tcW w:w="5130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</w:tr>
      <w:tr w:rsidR="00031BCC" w:rsidTr="000111CE">
        <w:trPr>
          <w:jc w:val="center"/>
        </w:trPr>
        <w:tc>
          <w:tcPr>
            <w:tcW w:w="2538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  <w:tc>
          <w:tcPr>
            <w:tcW w:w="5130" w:type="dxa"/>
          </w:tcPr>
          <w:p w:rsidR="00031BCC" w:rsidRDefault="00031BCC" w:rsidP="00031BCC">
            <w:pPr>
              <w:autoSpaceDE w:val="0"/>
              <w:autoSpaceDN w:val="0"/>
              <w:adjustRightInd w:val="0"/>
            </w:pPr>
          </w:p>
        </w:tc>
      </w:tr>
    </w:tbl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</w:pPr>
      <w:r w:rsidRPr="00031BCC">
        <w:t>If in agreement, please sign and return this document. Thank you.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</w:pPr>
      <w:r w:rsidRPr="00031BCC">
        <w:t>L</w:t>
      </w:r>
      <w:r w:rsidR="000111CE">
        <w:t xml:space="preserve">ocal </w:t>
      </w:r>
      <w:r w:rsidRPr="00031BCC">
        <w:t>H</w:t>
      </w:r>
      <w:r w:rsidR="000111CE">
        <w:t xml:space="preserve">ealth </w:t>
      </w:r>
      <w:r w:rsidRPr="00031BCC">
        <w:t>J</w:t>
      </w:r>
      <w:r w:rsidR="000111CE">
        <w:t>urisdiction</w:t>
      </w:r>
      <w:r w:rsidRPr="00031BCC">
        <w:t xml:space="preserve"> sign here: ________________________________ Date</w:t>
      </w:r>
      <w:proofErr w:type="gramStart"/>
      <w:r w:rsidRPr="00031BCC">
        <w:t>:_</w:t>
      </w:r>
      <w:proofErr w:type="gramEnd"/>
      <w:r w:rsidRPr="00031BCC">
        <w:t>___________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</w:pP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</w:pPr>
      <w:r w:rsidRPr="00031BCC">
        <w:t>TB Controller sign here: _____________________ Date: __________</w:t>
      </w:r>
    </w:p>
    <w:p w:rsidR="00031BCC" w:rsidRDefault="00031BCC" w:rsidP="00031BC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111CE" w:rsidRDefault="000111CE" w:rsidP="00031BC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31BCC" w:rsidRPr="00031BCC" w:rsidRDefault="00031BCC" w:rsidP="00031BCC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031BCC">
        <w:rPr>
          <w:b/>
          <w:bCs/>
        </w:rPr>
        <w:t xml:space="preserve">Please fax back to TB Registry: </w:t>
      </w:r>
      <w:r w:rsidR="000111CE">
        <w:rPr>
          <w:b/>
          <w:bCs/>
        </w:rPr>
        <w:t>&lt;insert fax number&gt;</w:t>
      </w:r>
    </w:p>
    <w:p w:rsidR="000111CE" w:rsidRDefault="000111CE" w:rsidP="00031BCC">
      <w:pPr>
        <w:rPr>
          <w:b/>
          <w:bCs/>
        </w:rPr>
      </w:pPr>
    </w:p>
    <w:p w:rsidR="00CD3EC0" w:rsidRPr="00031BCC" w:rsidRDefault="00031BCC" w:rsidP="00031BCC">
      <w:r w:rsidRPr="00031BCC">
        <w:rPr>
          <w:b/>
          <w:bCs/>
        </w:rPr>
        <w:t>Thank you!!!</w:t>
      </w:r>
    </w:p>
    <w:sectPr w:rsidR="00CD3EC0" w:rsidRPr="00031BCC" w:rsidSect="00357D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BCC"/>
    <w:rsid w:val="000111CE"/>
    <w:rsid w:val="00031BCC"/>
    <w:rsid w:val="00357D1C"/>
    <w:rsid w:val="004E13A5"/>
    <w:rsid w:val="005967F4"/>
    <w:rsid w:val="007B7018"/>
    <w:rsid w:val="00C64AEB"/>
    <w:rsid w:val="00CA3E15"/>
    <w:rsid w:val="00CB1972"/>
    <w:rsid w:val="00CD3EC0"/>
    <w:rsid w:val="00F1052F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B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Cheryl</cp:lastModifiedBy>
  <cp:revision>5</cp:revision>
  <cp:lastPrinted>2011-07-17T21:19:00Z</cp:lastPrinted>
  <dcterms:created xsi:type="dcterms:W3CDTF">2011-07-17T21:02:00Z</dcterms:created>
  <dcterms:modified xsi:type="dcterms:W3CDTF">2012-04-17T03:25:00Z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2019-04-26T01:58:16.5463326Z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